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 Most Dangerous Game.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Richard Connell (1893-1949)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"OFF THERE to the right--somewhere--is a large island," said Whitney."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It's rather a mystery--"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"What island is it?"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asked.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"The old charts call it `Ship-Trap Island,"' Whitney replied."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suggestive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name, isn't it? Sailors have a curious dread of the place.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don't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know why. Some superstition--"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"Can't see it," remarked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trying to peer through the dank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tropical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night that was palpable as it pressed its thick warm blackness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upon the yacht.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"You've good eyes," said Whitney, with a laugh," and I've seen you pick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moose moving in the brown fall bush at four hundred yards, but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even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you can't see four miles or so through a moonless Caribbean night."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"Nor four yards," admitted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"Ugh! It's like moist black velvet."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"It will be light enough in Rio," promised Whitney. "We should make it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few days. I hope the jaguar guns have come from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Purdey's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We should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some good hunting up the Amazon.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Great sport, hunting."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"The best sport in the world," agreed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"For the hunter," amended Whitney. "Not for the jaguar."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"Don't talk rot, Whitney,"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"You're a big-game hunter,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philosopher. Who cares how a jaguar feels?"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"Perhaps the jaguar does," observed Whitney.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"Bah! They've no understanding."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"Even so, I rather think they understand one thing--fear. The fear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pain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the fear of death."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"Nonsense," laughed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"This hot weather is making you soft,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Whitney. Be a realist. The world is made up of two classes--the hunters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huntees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Luckily, you and I are hunters. Do you think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we've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passed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island yet?"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 can't tell in the dark. I hope so."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"Why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? "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asked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"The place has a reputation--a bad one."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"Cannibals?" suggested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"Hardly.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Even cannibals wouldn't live in such a God-forsaken place. But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gotten into sailor lore, somehow. Didn't you notice that the crew's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nerves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seemed a bit jumpy today?"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"They were a bit strange, now you mention it. Even Captain Nielsen--"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"Yes, even that tough-minded old Swede, who'd go up to the devil himself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ask him for a light. Those fishy blue eyes held a look I never saw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before. All I could get out of him was `This place has an evil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among seafaring men, sir.' Then he said to me, very gravely, `Don't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feel anything?'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--as if the air about us was actually poisonous.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Now,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mustn't laugh when I tell you this--I did feel something like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sudden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chill.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"There was no breeze. The sea was as flat as a plate-glass window. We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were</w:t>
      </w:r>
      <w:proofErr w:type="spellEnd"/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drawing near the island then. What I felt was a--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mental chill;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sort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sudden dread."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"Pure imagination,"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"One superstitious sailor can taint the whole ship's company with his fear."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"Maybe.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But sometimes I think sailors have an extra sense that tells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when they are in danger. Sometimes I think evil is a tangible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--with wave lengths, just as sound and light have. An evil place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so to speak, broadcast vibrations of evil. Anyhow, I'm glad we're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getting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out of this zone. Well, I think I'll turn in now,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"I'm not sleepy,"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"I'm going to smoke another pipe up on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afterdeck."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"Good night, then,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See you at breakfast."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"Right.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Good night, Whitney."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There was no sound in the night as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sat there but the muffled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throb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the engine that drove the yacht swiftly through the darkness,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swish and ripple of the wash of the propeller.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reclining in a steamer chair, indolently puffed on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favorite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brier. The sensuous drowsiness of the night was on him." It's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dark," he thought, "that I could sleep without closing my eyes;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night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would be my eyelids--"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An abrupt sound startled him. Off to the right he heard it, and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ears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expert in such matters, could not be mistaken. Again he heard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sound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and again. Somewhere, off in the blackness, someone had fired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gun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three times.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sprang up and moved quickly to the rail, mystified.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strained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his eyes in the direction from which the reports had come, but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like trying to see through a blanket. He leaped upon the rail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balanced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himself there, to get greater elevation; his pipe, striking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rope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was knocked from his mouth. He lunged for it; a short, hoarse cry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came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from his lips as he realized he had reached too far and had lost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balance. The cry was pinched off short as the blood-warm waters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Caribbean Sea dosed over his head.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struggled up to the surface and tried to cry out, but the wash from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speeding yacht slapped him in the face and the salt water in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open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mouth made him gag and strangle. Desperately he struck out with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strong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strokes after the receding lights of the yacht, but he stopped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 had swum fifty feet. A certain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coolheadedness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come to him;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not the first time he had been in a tight place. There was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chance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his cries could be heard by someone aboard the yacht, but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chance was slender and grew more slender as the yacht raced on.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wrestled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himself out of his clothes and shouted with all his power.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lights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the yacht became faint and ever-vanishing fireflies; then they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were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blotted out entirely by the night.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remembered the shots. They had come from the right,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doggedly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 swam in that direction, swimming with slow, deliberate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strokes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conserving his strength. For a seemingly endless time he fought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sea. He began to count his strokes; he could do possibly a hundred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then--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heard a sound. It came out of the darkness, a high screaming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sound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the sound of an animal in an extremity of anguish and terror.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did not recognize the animal that made the sound; he did not try to;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fresh vitality he swam toward the sound. He heard it again; then it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cut short by another noise, crisp, staccato.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"Pistol shot," muttered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swimming on.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Ten minutes of determined effort brought another sound to his ears--the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welcome he had ever heard--the muttering and growling of the sea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breaking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 a rocky shore. He was almost on the rocks before he saw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; on a night less calm he would have been shattered against them.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With his remaining strength he dragged himself from the swirling waters.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Jagged crags appeared to jut up into the opaqueness; he forced himself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upward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hand over hand. Gasping, his hands raw, he reached a flat place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top. Dense jungle came down to the very edge of the cliffs. What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perils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tangle of trees and underbrush might hold for him did not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concern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just then. All he knew was that he was safe from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enemy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the sea, and that utter weariness was on him. He flung himself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down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at the jungle edge and tumbled headlong into the deepest sleep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life.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When he opened his eyes he knew from the position of the sun that it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late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in the afternoon. Sleep had given him new vigor; a sharp hunger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picking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at him. He looked about him, almost cheerfully.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"Where there are pistol shots, there are men. Where there are men, there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food," he thought. But what kind of men, he wondered, in so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forbidding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place? An unbroken front of snarled and ragged jungle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fringed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shore.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saw no sign of a trail through the closely knit web of weeds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trees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; it was easier to go along the shore, and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floundered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along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by the water. Not far from where he landed, he stopped.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Some wounded thing--by the evidence, a large animal--had thrashed about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underbrush; the jungle weeds were crushed down and the moss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lacerated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; one patch of weeds was stained crimson. A small, glittering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object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not far away caught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eye and he picked it up. It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empty cartridge.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 twenty-two," he remarked. "That's odd. It must have been a fairly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large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animal too. The hunter had his nerve with him to tackle it with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light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gun. It's clear that the brute put up a fight. I suppose the first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shots I heard was when the hunter flushed his quarry and wounded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The last shot was when he trailed it here and finished it."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examined the ground closely and found what he had hoped to find--the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print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hunting boots. They pointed along the cliff in the direction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had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been going. Eagerly he hurried along, now slipping on a rotten log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loose stone, but making headway; night was beginning to settle down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island.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Bleak darkness was blacking out the sea and jungle when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sighted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lights. He came upon them as he turned a crook in the coast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line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; and his first thought was that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be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come upon a village, for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were many lights. But as he forged along he saw to his great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astonishment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all the lights were in one enormous building--a lofty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structure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with pointed towers plunging upward into the gloom. His eyes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out the shadowy outlines of a palatial chateau; it was set on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high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bluff, and on three sides of it cliffs dived down to where the sea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licked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greedy lips in the shadows. 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"Mirage," thought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But it was no mirage, he found, when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opened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tall spiked iron gate. The stone steps were real enough;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massive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door with a leering gargoyle for a knocker was real enough; yet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above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it all hung an air of unreality.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lifted the knocker, and it creaked up stiffly, as if it had never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been used. He let it fall, and it startled him with its booming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loudness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He thought he heard steps within; the door remained closed.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Again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lifted the heavy knocker, and let it fall. The door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opened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then--opened as suddenly as if it were on a spring--and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stood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blinking in the river of glaring gold light that poured out.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thing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eyes discerned was the largest man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ever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seen--a gigantic creature, solidly made and black bearded to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waist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In his hand the man held a long-barreled revolver, and he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pointing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it straight at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heart.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Out of the snarl of beard two small eyes regarded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"Don't be alarmed,"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with a smile which he hoped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disarming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"I'm no robber. I fell off a yacht. My name is Sanger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New York City."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menacing look in the eyes did not change. The revolver pointing 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rigidly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 if the giant were a statue. He gave no sign that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understood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words, or that he had even heard them. He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dressed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in uniform--a black uniform trimmed with gray astrakhan.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"I'm Sanger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New York,"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began again. "I fell off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yacht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I am hungry." 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man's only answer was to raise with his thumb the hammer of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revolver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Then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saw the man's free hand go to his forehead in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military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salute, and he saw him click his heels together and stand at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attention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Another man was coming down the broad marble steps, an erect,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slender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man in evening clothes. He advanced to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held out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hand.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In a cultivated voice marked by a slight accent that gave it added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precision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deliberateness, he said, "It is a very great pleasure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honor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welcome Mr. Sanger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the celebrated hunter, to my home."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Automatically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shook the man's hand.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"I've read your book about hunting snow leopards in Tibet, you see,"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explained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man. "I am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first impression was that the man was singularly handsome;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second was that there was an original, almost bizarre quality about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general's face. He was a tall man past middle age, for his hair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vivid white; but his thick eyebrows and pointed military mustache were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black as the night from which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come. His eyes, too, were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black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very bright. He had high cheekbones, a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sharpcut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nose, a spare,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dark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face--the face of a man used to giving orders, the face of an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aristocrat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Turning to the giant in uniform, the general made a sign.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giant put away his pistol, saluted, withdrew.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"Ivan is an incredibly strong fellow," remarked the general, "but he has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misfortune to be deaf and dumb. A simple fellow, but, I'm afraid,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all his race, a bit of a savage."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"Is he Russian?"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"He is a Cossack," said the general, and his smile showed red lips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pointed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teeth. "So am I."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"Come," he said, "we shouldn't be chatting here. We can talk later. Now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want clothes, food, rest. You shall have them. This is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most-restful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spot."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Ivan had reappeared, and the general spoke to him with lips that moved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gave forth no sound.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"Follow Ivan, if you please,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," said the general. "I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have my dinner when you came. I'll wait for you. You'll find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my clothes will fit you, I think."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It was to a huge, beam-ceilinged bedroom with a canopied bed big enough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six men that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followed the silent giant. Ivan laid out an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evening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suit, and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as he put it on, noticed that it came from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London tailor who ordinarily cut and sewed for none below the rank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duke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dining room to which Ivan conducted him was in many ways remarkable.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There was a medieval magnificence about it; it suggested a baronial hall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feudal times with its oaken panels, its high ceiling, its vast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refectory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tables where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twoscore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men could sit down to eat. About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hall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were mounted heads of many animals--lions, tigers, elephants,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moose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bears; larger or more perfect specimens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never seen.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At the great table the general was sitting, alone.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"You'll have a cocktail,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," he suggested. The cocktail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surpassingly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good; and,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noted, the table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apointments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were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finest--the linen, the crystal, the silver, the china.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They were eating /borsch/, the rich, red soup with whipped cream so dear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Russian palates. Half apologetically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said, "We do our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preserve the amenities of civilization here. Please forgive any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lapses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We are well off the beaten track, you know. Do you think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champagne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has suffered from its long ocean trip?"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"Not in the least," declared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He was finding the general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thoughtful and affable host, a true cosmopolite. But there was one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small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trait of .the general's that made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uncomfortable.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Whenever he looked up from his plate he found the general studying him,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appraising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 narrowly.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"Perhaps," said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"you were surprised that I recognized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name. You see, I read all books on hunting published in English,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French,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Russian. I have but one passion in my life, Mr. Rains.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it is the hunt."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"You have some wonderful heads here,"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 he ate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particularly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well-cooked filet mignon. "That Cape buffalo is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largest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 ever saw."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"Oh, that fellow.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Yes, he was a monster."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"Did he charge you?"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"Hurled me against a tree," said the general.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"Fractured my skull.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But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got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brute."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"I've always thought," said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Rains{</w:t>
      </w:r>
      <w:proofErr w:type="spellStart"/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"that the Cape buffalo is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dangerous of all big game."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For a moment the general did not reply; he was smiling his curious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red-lipped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smile. Then he said slowly, "No. You are wrong, sir. The Cape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buffalo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is not the most dangerous big game." He sipped his wine. "Here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my preserve on this island," he said in the same slow tone, "I hunt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dangerous game."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expressed his surprise. "Is there big game on this island?"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 general nodded.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"The biggest."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"Really?"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"Oh, it isn't here naturally, of course. I have to stock the island."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"What have you imported, general?"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asked.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"Tigers?"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smiled. "No," he said. "Hunting tigers ceased to interest me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some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years ago. I exhausted their possibilities, you see. No thrill left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tigers, no real danger. I live for danger,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took from his pocket a gold cigarette case and offered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guest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long black cigarette with a silver tip; it was perfumed and gave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smell like incense.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"We will have some capital hunting, you and I," said the general. "I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 most glad to have your society."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"But what game--" began </w:t>
      </w: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"I'll tell you," said the general. "You will be amused, I know. I think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I may say, in all modesty, that I have done a rare thing. I have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invented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new sensation. May I pour you another glass of port?"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"Thank you, general."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filled both glasses, and said, "God makes some men poets.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Some He makes kings, some beggars. Me He made a hunter. My hand was made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trigger, my father said. He was a very rich man with a quarter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million acres in the Crimea, and he was an ardent sportsman. When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only five years old he gave me a little gun, specially made in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Moscow for me, to shoot sparrows with.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When I shot some of his prize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turkeys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with it, he did not punish me; he complimented me on my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marksmanship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I killed my first bear in the Caucasus when I was ten. My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whole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life has been one prolonged hunt. I went into the army--it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expected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noblemen's sons--and for a time commanded a division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Cossack cavalry, but my real interest was always the hunt. I have hunted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every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kind of game in every land. It would be impossible for me to tell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how many animals I have killed."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puffed at his cigarette.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"After the debacle in Russia I left the country, for it was imprudent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 officer of the Czar to stay there. Many noble Russians lost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everything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I, luckily, had invested heavily in American securities, so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I shall never have to open a tearoom in Monte Carlo or drive a taxi in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Paris. Naturally, I continued to hunt--grizzliest in your Rockies,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crocodiles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in the Ganges, rhinoceroses in East Africa. It was in Africa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Cape buffalo hit me and laid me up for six months. As soon as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recovered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 started for the Amazon to hunt jaguars, for I had heard they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were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unusually cunning. They weren't." The Cossack sighed. "They were no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match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at all for a hunter with his wits about him, and a high-powered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rifle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I was bitterly disappointed. I was lying in my tent with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splitting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headache one night when a terrible thought pushed its way into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mind. Hunting was beginning to bore me! And hunting, remember, had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my life. I have heard that in America businessmen often go 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pieces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when they give up the business that has been their life." 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"Yes, that's so,"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smiled. "I had no wish to go to pieces," he said. "I must do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something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Now, mine is an analytical mind,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Doubtless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is why I enjoy the problems of the chase."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 xml:space="preserve">"No doubt,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"So," continued the general, "I asked myself why the hunt no longer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fascinated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me. You are much younger than I am,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and have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hunted as much, but you perhaps can guess the answer."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"What was it?"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"Simply this: hunting had ceased to be what you call `a sporting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proposition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.' It had become too easy. I always got my quarry.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Always.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There is no greater bore than perfection."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lit a fresh cigarette.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"No animal had a chance with me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any more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That is no boast; it is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mathematical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certainty. The animal had nothing but his legs and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instinct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Instinct is no match for reason. When I thought of this it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tragic moment for me, I can tell you."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leaned across the table, absorbed in what his host was saying.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"It came to me as an inspiration what I must do," the general went on. 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"And that was?"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smiled the quiet smile of one who has faced an obstacle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surmounted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it with success. "I had to invent a new animal to hunt," he said.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"A new animal?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You're joking." 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"Not at all," said the general. "I never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joke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about hunting. I needed a new animal. I found one. So I bought this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island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built this house, and here I do my hunting. The island is perfect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my purposes--there are jungles with a maze of traits in them, hills,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swamps--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 xml:space="preserve">"But the animal,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?"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"Oh," said the general, "it supplies me with the most exciting hunting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world. No other hunting compares with it for an instant. Every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day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 hunt, and I never grow bored now, for I have a quarry with which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match my wits."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bewilderment showed in his face.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 wanted the ideal animal to hunt," explained the general. "So I said,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`What are the attributes of an ideal quarry?' And the answer was,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course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`It must have courage, cunning, and, above all, it must be able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reason."'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"But no animal can reason," objected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"My dear fellow," said the general, "there is one that can."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"But you can't mean--" gasped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"And why not?"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 can't believe you are serious,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This is a grisly joke."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"Why should I not be serious? I am speaking of hunting."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"Hunting?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Great Guns,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what you speak of is murder."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general laughed with entire good nature. He regarded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quizzically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"I refuse to believe that so modern and civilized a young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as you seem to be harbors romantic ideas about the value of human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life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Surely your experiences in the war--"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"Did not make me condone cold-blooded murder," finished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stiffly.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Laughter shook the general. "How extraordinarily droll you are!"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"One does not expect nowadays to find a young man of the educated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class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even in America, with such a naive, and, if I may say so,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mid-Victorian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point of view. It's like finding a snuffbox in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limousine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Ah, well, doubtless you had Puritan ancestors. So many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Americans appear to have had. I'll wager you'll forget your notions when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go hunting with me. You've a genuine new thrill in store for you,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"Thank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you,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I'm a hunter, not a murderer."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"Dear me," said the general, quite unruffled, "again that unpleasant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word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But I think I can show you that your scruples are quite ill founded."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"Yes?"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"Life is for the strong, to be lived by the strong, and, if needs be,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taken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by the strong. The weak of the world were put here to give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strong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pleasure. I am strong. Why should I not use my gift? If I wish 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hunt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why should I not? I hunt the scum of the earth: sailors from tramp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ships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--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lassars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blacks, Chinese, whites, mongrels--a thoroughbred horse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hound is worth more than a score of them."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"But they are men,"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hotly.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"Precisely," said the general. "That is why I use them. It gives me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pleasure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They can reason, after a fashion. So they are dangerous."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"But where do you get them?"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general's left eyelid fluttered down in a wink. "This island 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called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Ship Trap," he answered. "Sometimes an angry god of the high seas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sends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them to me. Sometimes, when Providence is not so kind, I help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Providence a bit.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Come to the window with me."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went to the window and looked out toward the sea.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"Watch!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Out there!" exclaimed the general, pointing into the night.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eyes saw only blackness, and then, as the general pressed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button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far out to sea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saw the flash of lights.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chuckled. "They indicate a channel," he said, "where there's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none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; giant rocks with razor edges crouch like a sea monster with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wide-open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jaws. They can crush a ship as easily as I crush this nut."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dropped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walnut on the hardwood floor and brought his heel grinding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down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 it. "Oh, yes," he said, casually, as if in answer to a question,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 have electricity. We try to be civilized here."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"Civilized? And you shoot down men?"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A trace of anger was in the general's black eyes, but it was there for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second; and he said, in his most pleasant manner, "Dear me, what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righteous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young man you are! I assure you I do not do the thing you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suggest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That would be barbarous. I treat these visitors with every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consideration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They get plenty of good food and exercise. They get into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splendid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physical condition. You shall see for yourself tomorrow."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"What do you mean?"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"We'll visit my training school," smiled the general. "It's in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cellar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I have about a dozen pupils down there now. They're from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Spanish bark San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Lucar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had the bad luck to go on the rocks out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A very inferior lot, I regret to say. Poor specimens and more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accustomed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the deck than to the jungle." He raised his hand,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Ivan, who served as waiter, brought thick Turkish coffee.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 effort, held his tongue in check.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"It's a game, you see," pursued the general blandly. "I suggest to one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them that we go hunting. I give him a supply of food and an excellent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hunting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knife. I give him three hours' start. I am to follow, armed only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pistol of the smallest caliber and range. If my quarry eludes me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three whole days, he wins the game. If I find him "--the general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smiled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--" he loses."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"Suppose he refuses to be hunted?"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"Oh," said the general, "I give him his option, of course. He need not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play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game if he doesn't wish to. If he does not wish to hunt,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turn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 over to Ivan. Ivan once had the honor of serving as official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knouter</w:t>
      </w:r>
      <w:proofErr w:type="spellEnd"/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the Great White Czar, and he has his own ideas of sport.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Invariably,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invariably they choose the hunt."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"And if they win?"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smile on the general's face widened. "To date I have not lost,"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Then he added, hastily: "I don't wish you to think me a braggart,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Many of them afford only the most elementary sort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problem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Occasionally I strike a tartar. One almost did win.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eventually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to use the dogs."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"The dogs?"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"This way, please. I'll show you."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 general steered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a window. The lights from the windows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sent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flickering illumination that made grotesque patterns on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courtyard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below, and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could see moving about there a dozen or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huge black shapes; as they turned toward him, their eyes glittered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greenly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 rather good lot, I think," observed the general. "They are let out at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seven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every night. If anyone should try to get into my house--or out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--something extremely regrettable would occur to him." He hummed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snatch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song from the /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Folies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Bergere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/.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"And now," said the general, "I want to show you my new collection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heads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Will you come with me to the library?"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 hope,"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"that you will excuse me tonight, General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I'm really not feeling well."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"Ah, indeed?" the general inquired solicitously. "Well, I suppose that's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natural, after your long swim. You need a good, restful night's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sleep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Tomorrow you'll feel like a new man, I'll wager. Then we'll hunt,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? I've one rather promising prospect--"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hurrying from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room.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"Sorry you can't go with me tonight," called the general. "I expect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rather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fair sport--a big, strong, black. He looks resourceful--Well,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good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night,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; I hope you have a good night's rest."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bed was good, and the pajamas of the softest silk, and he was tired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every fiber of his being, but nevertheless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could not quiet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brain with the opiate of sleep. He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lay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eyes wide open. Once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thought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 heard stealthy steps in the corridor outside his room.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sought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throw open the door; it would not open. He went to the window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looked out. His room was high up in one of the towers. The lights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chateau were out now, and it was dark and silent; but there was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fragment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sallow moon, and by its wan light he could see, dimly,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courtyard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There, weaving in and out in the pattern of shadow, were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black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noiseless forms; the hounds heard him at the window and looked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expectantly, with their green eyes.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went back to the bed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lay down. By many methods he tried to put himself to sleep. He had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achieved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doze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when, just as morning began to come, he heard, far off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jungle, the faint report of a pistol.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did not appear until luncheon. He was dressed faultlessly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tweeds of a country squire. He was solicitous about the state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health.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"As for me," sighed the general, "I do not feel so well. I am worried,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Last night I detected traces of my old complaint."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To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questioning glance the general said, "Ennui.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Boredom."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Then, taking a second helping of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cr</w:t>
      </w:r>
      <w:r w:rsidRPr="00253187">
        <w:rPr>
          <w:rFonts w:ascii="Tahoma" w:eastAsia="Times New Roman" w:hAnsi="Tahoma" w:cs="Tahoma"/>
          <w:sz w:val="20"/>
          <w:szCs w:val="20"/>
        </w:rPr>
        <w:t>�</w:t>
      </w:r>
      <w:r w:rsidRPr="00253187">
        <w:rPr>
          <w:rFonts w:ascii="Courier New" w:eastAsia="Times New Roman" w:hAnsi="Courier New" w:cs="Courier New"/>
          <w:sz w:val="20"/>
          <w:szCs w:val="20"/>
        </w:rPr>
        <w:t>pes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Suzette, the general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explained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: "The hunting was not good last night. The fellow lost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head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He made a straight trail that offered no problems at all. That's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trouble with these sailors; they have dull brains to begin with,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do not know how to get about in the woods. They do excessively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stupid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obvious things. It's most annoying. Will you have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another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glass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Chablis,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"General,"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firmly, "I wish to leave this island at once."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raised his thickets of eyebrows; he seemed hurt. "But, my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dear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fellow," the general protested, "you've only just come. You've had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hunting--"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 wish to go today,"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He saw the dead black eyes of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 him, studying him.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face suddenly brightened.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He filled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glass with venerable Chablis from a dusty bottle.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"Tonight," said the general, "we will hunt--you and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shook his head. "No, general," he said. "I will not hunt."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shrugged his shoulders and delicately ate a hothouse grape.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"As you wish, my friend," he said. "The choice rests entirely with you.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But may I not venture to suggest that you will find my idea of sport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diverting than Ivan's?"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nodded toward the corner to where the giant stood, scowling,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thick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arms crossed on his hogshead of chest.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"You don't mean--" cried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"My dear fellow," said the general, "have I not told you I always mean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 say about hunting? This is really an inspiration. I drink to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foeman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worthy of my steel - at last." The general raised his glass, but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sat staring at him.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"You'll find this game worth playing," the general said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enthusiastically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."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Your brain against mine.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Your woodcraft against mine.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Your strength and stamina against mine.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Outdoor chess! And the stake 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without value, eh?"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"And if I win -" began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huskily.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"I'll cheerfully acknowledge myself defeat if I do not find you by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midnight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the third day," said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"My sloop will place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 the mainland near a town." The general read what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thinking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"Oh, you can trust me," said the Cossack. "I will give you my word as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gentleman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a sportsman. Of course you, in turn, must agree to say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nothing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your visit here."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"I'll agree to nothing of the kind,"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"Oh," said the general, "in that case... But why discuss that now? Three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days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hence we can discuss it over a bottle of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Veuve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Cliquot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unless..."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sipped his wine.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Then a businesslike air animated him. "Ivan," he said to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supply you with hunting clothes, food, a knife. I suggest you wear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moccasins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; they leave a poorer trail. I suggest, too, that you avoid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big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swamp in the southeast corner of the island. We call it Death Swamp.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There's quicksand there. One foolish fellow tried it. The deplorable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it was that Lazarus followed him. You can imagine my feelings,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I loved Lazarus; he was the finest hound in my pack.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Well, I must beg you to excuse me now. I always' take a siesta after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lunch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You'll hardly have time for a nap, I fear. You'll want to start,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doubt. I shall not follow till dusk. Hunting at night is so much more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exciting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than by day, don't you think? Au revoir,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au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revoir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."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with a deep, courtly bow, strolled from the room.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From another door came Ivan. Under one arm he carried khaki hunting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clothes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a haversack of food, a leather sheath containing a long-bladed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hunting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knife; his right hand rested on a cocked revolver thrust in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crimson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sash about his waist.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fought his way through the bush for two hours. "I must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keep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my nerve. I must keep my nerve," he said through tight teeth.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had not been entirely clearheaded when the chateau gates snapped shut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behind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him. His whole idea at first was to put distance between himself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; and, to this end, he had plunged along, spurred on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sharp rowers of something very like panic. Now he had got a grip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himself, had stopped, and was taking stock of himself and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situation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He saw that straight flight was futile; inevitably it would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bring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 face to face with the sea. He was in a picture with a frame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water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and his operations, clearly, must take place within that frame.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"I'll give him a trail to follow," muttered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and he struck off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rude path he had been following into the trackless wilderness.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executed a series of intricate loops; he doubled on his trail again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again, recalling all the lore of the fox hunt, and all the dodges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fox. Night found him leg-weary, with hands and face lashed by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branches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on a thickly wooded ridge. He knew it would be insane 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blunder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 through the dark, even if he had the strength. His need for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imperative and he thought, "I have played the fox, now I must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play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cat of the fable." A big tree with a thick trunk and outspread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branches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near by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and, taking care to leave not the slightest mark,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climbed up into the crotch, and, stretching out on one of the broad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limbs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after a fashion, rested. Rest brought him new confidence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almost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feeling of security. Even so zealous a hunter as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could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not trace him there, he told himself; only the devil himself could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follow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complicated trail through the jungle after dark. But perhaps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general was a devil--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An apprehensive night crawled slowly by like a wounded snake and sleep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did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not visit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although the silence of a dead world was on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jungle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Toward morning when a dingy gray was varnishing the sky, the cry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some startled bird focused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attention in that direction.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Something was coming through the bush, coming slowly, carefully,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coming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same winding way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come. He flattened himself down on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limb and, through a screen of leaves almost as thick as tapestry,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watched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. . . That which was approaching was a man.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It was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He made his way along with his eyes fixed in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utmost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concentration on the ground before him. He paused, almost beneath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tree, dropped to his knees and studied the ground.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impulse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to hurl himself down like a panther, but he saw that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general's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right hand held something metallic--a small automatic pistol.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hunter shook his head several times, as if he were puzzled. Then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straightened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up and took from his case one of his black cigarettes; its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pungent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incenselike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smoke floated up to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nostrils.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held his breath. The general's eyes had left the ground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were</w:t>
      </w:r>
      <w:proofErr w:type="spellEnd"/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traveling inch by inch up the tree.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froze there, every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muscle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tensed for a spring. But the sharp eyes of the hunter stopped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they reached the limb where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lay; a smile spread over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brown face. Very deliberately he blew a smoke ring into the air;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 turned his back on the tree and walked carelessly away, back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along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trail he had come. The swish of the underbrush against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hunting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boots grew fainter and fainter.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 pent-up air burst hotly from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lungs. His first thought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 feel sick and numb. The general could follow a trail through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woods at night; he could follow an extremely difficult trail;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have uncanny powers; only by the merest chance had the Cossack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failed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 see his quarry.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second thought was even more terrible. It sent a shudder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cold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horror through his whole being. Why had the general smiled? Why had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turned back?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did not want to believe what his reason told him was true, but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truth was as evident as the sun that had by now pushed through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morning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mists. The general was playing with him! The general was saving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for another day's sport! The Cossack was the cat; he was the mouse.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Then it was that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knew the full meaning of terror.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"I will not lose my nerve. I will not."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slid down from the tree, and struck off again into the woods.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face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set and he forced the machinery of his mind to function. Three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hundred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yards from his hiding place he stopped where a huge dead tree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leaned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precariously on a smaller, living one. Throwing off his sack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food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took his knife from its sheath and began to work with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his energy.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job was finished at last, and he threw himself down behind a fallen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log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hundred feet away. He did not have to wait long. The cat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coming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again to play with the mouse.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Following the trail with the sureness of a bloodhound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came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General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Nothing escaped those searching black eyes, no crushed blade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grass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no bent twig, no mark, no matter how faint, in the moss. So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intent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the Cossack on his stalking that he was upon the thing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made before he saw it. His foot touched the protruding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bough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was the trigger. Even as he touched it, the general sensed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danger and leaped back with the agility of an ape. But he was not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quite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quick enough; the dead tree, delicately adjusted to rest on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cut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living one, crashed down and struck the general a glancing blow on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shoulder as it fell; but for his alertness, he must have been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smashed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beneath it. He staggered, but he did not fall; nor did he drop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revolver. He stood there, rubbing his injured shoulder,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with fear again gripping his heart, heard the general's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mocking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laugh ring through the jungle.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," called the general, "if you are within sound of my voice,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 suppose you are, let me congratulate you. Not many men know how 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Malay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mancatcher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Luckily for me I, too, have hunted in Malacca.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You are proving interesting,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I am going now to have my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wound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dressed; it's only a slight one. But I shall be back. I shall be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back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When the general, nursing his bruised shoulder, had gone,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took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his flight again. It was flight now, a desperate, hopeless flight,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carried him on for some hours. Dusk came, then darkness, and still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pressed on. The ground grew softer under his moccasins;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vegetation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grew ranker, denser; insects bit him savagely.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Then, as he stepped forward, his foot sank into the ooze. He tried 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wrench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it back, but the muck sucked viciously at his foot as if it were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giant leech. With a violent effort, he tore his feet loose. He knew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 was now. </w:t>
      </w: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Death Swamp and its quicksand.</w:t>
      </w:r>
      <w:proofErr w:type="gram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His hands were tight closed as if his nerve were something tangible that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someone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in the darkness was trying to tear from his grip. The softness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earth had given him an idea. He stepped back from the quicksand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dozen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feet or so and, like some huge prehistoric beaver, he began to dig.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dug himself in in France when a second's delay meant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death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That had been a placid pastime compared to his digging now.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pit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grew deeper; when it was above his shoulders, he climbed out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some hard saplings cut stakes and sharpened them to a fine point.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These stakes he planted in the bottom of the pit with the points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sticking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up. With flying fingers he wove a rough carpet of weeds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branches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with it he covered the mouth of the pit. Then, wet with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sweat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and aching with tiredness, he crouched behind the stump of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lightning-charred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tree.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knew his pursuer was coming; he heard the padding sound of feet on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soft earth, and the night breeze brought him the perfume of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general's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cigarette. It seemed to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that the general was coming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unusual swiftness; he was not feeling his way along, foot by foot.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crouching there, could not see the general, nor could he see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pit. He lived a year in a minute. Then he felt an impulse to cry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aloud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with joy, for he heard the sharp crackle of the breaking branches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cover of the pit gave way; he heard the sharp scream of pain 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pointed stakes found their mark. He leaped up from his place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concealment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Then he cowered back. Three feet from the pit a man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standing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with an electric torch in his hand.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"You've done well,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," the voice of the general called. "Your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Burmese tiger pit has claimed one of my best dogs. Again you score. I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think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Mr.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Ill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see what you can do against my whole pack. I'm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going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home for a rest now. Thank you for a most amusing evening."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At daybreak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, lying near the swamp, was awakened by a sound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made him know that he had new things to learn about fear. It was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distant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sound, faint and wavering, but he knew it. It was the baying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pack of hounds.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knew he could do one of two things. He could stay where he was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wait. That was suicide. He could flee. That was postponing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inevitable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For a moment he stood there, thinking. An idea that held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wild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chance came to him, and, tightening his belt, he headed away from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swamp.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baying of the hounds drew nearer, then still nearer, nearer, ever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nearer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On a ridge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climbed a tree. Down a watercourse, not a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quarter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a mile away, he could see the bush moving. Straining his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eyes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he saw the lean figure of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; just ahead of him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made out another figure whose wide shoulders surged through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tall jungle weeds; it was the giant Ivan, and he seemed pulled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lastRenderedPageBreak/>
        <w:t>forward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by some unseen force;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knew that Ivan must be holding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pack in leash.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They would be on him any minute now. His mind worked frantically.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thought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of a native trick he had learned in Uganda. He slid down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tree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He caught hold of a springy young sapling and to it he fastened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hunting knife, with the blade pointing down the trail; with a bit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wild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grapevine he tied back the sapling. Then he ran for his life.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hounds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raised their voices as they hit the fresh scent.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knew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how an animal at bay feels.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had to stop to get his breath. The baying of the hounds stopped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abruptly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and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heart stopped too. They must have reached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knife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He shinned excitedly up a tree and looked back. His pursuers had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stopped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But the hope that was in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Rainsford's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brain when he climbed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died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, for he saw in the shallow valley that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was still on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feet. But Ivan was not. The knife, driven by the recoil of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springing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tree, had not wholly failed.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hardly tumbled to the ground when the pack took up the cry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again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"Nerve, nerve, nerve!" he panted, as he dashed along. A blue gap showed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between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trees dead ahead. Ever nearer drew the hounds.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forced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himself on toward that gap. He reached it. It was the shore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sea. Across a cove he could see the gloomy gray stone of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chateau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. Twenty feet below him the sea rumbled and hissed.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hesitated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He heard the hounds. Then he leaped far out into the sea. . . 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When the general and his pack reached the place by the sea, the Cossack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stopped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For some minutes he stood regarding the blue-green expanse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water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He shrugged his shoulders. Then be sat down, took a drink of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brandy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from a silver flask, lit a cigarette, and hummed a bit from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/Madame Butterfly/.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had an exceedingly good dinner in his great paneled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dining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hall that evening. With it he had a bottle of /Pol Roger/ and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half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 bottle of /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Chambertin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/. Two slight annoyances kept him from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perfect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enjoyment. One was the thought that it would be difficult to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replace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Ivan; the other was that his quarry had escaped him; of course,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American hadn't played the game--so thought the general as he tasted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after-dinner liqueur. In his library he read, to soothe himself,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works of Marcus Aurelius. At ten he went up to his bedroom.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deliciously tired, he said to himself, as he locked himself in.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There was a little moonlight, so, before turning on his light, he went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the window and looked down at the courtyard. He could see the great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hounds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, and he called, "Better luck another time," to them. Then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switched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on the light.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A man, who had been hiding in the curtains of the bed, was standing there.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!" screamed the general. "How in God's name did you get here?"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"Swam," said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 "I found it quicker than walking through the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jungle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sucked in his breath and smiled. "I congratulate you," he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>. "You have won the game."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did not smile. "I am still a beast at bay," he said, in a low,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hoarse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voice. "Get ready, General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Zaroff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The general made one of his deepest bows. "I see," he said. "Splendid!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>One of us is to furnish a repast for the hounds. The other will sleep in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187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very excellent bed. On guard,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>." . . .</w:t>
      </w: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187" w:rsidRPr="00253187" w:rsidRDefault="00253187" w:rsidP="002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187">
        <w:rPr>
          <w:rFonts w:ascii="Courier New" w:eastAsia="Times New Roman" w:hAnsi="Courier New" w:cs="Courier New"/>
          <w:sz w:val="20"/>
          <w:szCs w:val="20"/>
        </w:rPr>
        <w:t xml:space="preserve">He had never slept in a better bed, </w:t>
      </w:r>
      <w:proofErr w:type="spellStart"/>
      <w:r w:rsidRPr="00253187">
        <w:rPr>
          <w:rFonts w:ascii="Courier New" w:eastAsia="Times New Roman" w:hAnsi="Courier New" w:cs="Courier New"/>
          <w:sz w:val="20"/>
          <w:szCs w:val="20"/>
        </w:rPr>
        <w:t>Rainsford</w:t>
      </w:r>
      <w:proofErr w:type="spellEnd"/>
      <w:r w:rsidRPr="00253187">
        <w:rPr>
          <w:rFonts w:ascii="Courier New" w:eastAsia="Times New Roman" w:hAnsi="Courier New" w:cs="Courier New"/>
          <w:sz w:val="20"/>
          <w:szCs w:val="20"/>
        </w:rPr>
        <w:t xml:space="preserve"> decided. </w:t>
      </w:r>
    </w:p>
    <w:p w:rsidR="004F7D28" w:rsidRDefault="004F7D28"/>
    <w:p w:rsidR="00253187" w:rsidRDefault="00253187"/>
    <w:p w:rsidR="00253187" w:rsidRDefault="00253187">
      <w:bookmarkStart w:id="0" w:name="_GoBack"/>
      <w:bookmarkEnd w:id="0"/>
    </w:p>
    <w:sectPr w:rsidR="0025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7"/>
    <w:rsid w:val="000C330D"/>
    <w:rsid w:val="000E19FD"/>
    <w:rsid w:val="00253187"/>
    <w:rsid w:val="004F7D28"/>
    <w:rsid w:val="00DB2264"/>
    <w:rsid w:val="00E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187"/>
    <w:rPr>
      <w:rFonts w:ascii="Courier New" w:eastAsia="Times New Roman" w:hAnsi="Courier New" w:cs="Courier New"/>
      <w:sz w:val="20"/>
      <w:szCs w:val="20"/>
    </w:rPr>
  </w:style>
  <w:style w:type="character" w:customStyle="1" w:styleId="qi58f">
    <w:name w:val="qi58f"/>
    <w:basedOn w:val="DefaultParagraphFont"/>
    <w:rsid w:val="0025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187"/>
    <w:rPr>
      <w:rFonts w:ascii="Courier New" w:eastAsia="Times New Roman" w:hAnsi="Courier New" w:cs="Courier New"/>
      <w:sz w:val="20"/>
      <w:szCs w:val="20"/>
    </w:rPr>
  </w:style>
  <w:style w:type="character" w:customStyle="1" w:styleId="qi58f">
    <w:name w:val="qi58f"/>
    <w:basedOn w:val="DefaultParagraphFont"/>
    <w:rsid w:val="0025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6629</Words>
  <Characters>37789</Characters>
  <Application>Microsoft Office Word</Application>
  <DocSecurity>0</DocSecurity>
  <Lines>314</Lines>
  <Paragraphs>88</Paragraphs>
  <ScaleCrop>false</ScaleCrop>
  <Company/>
  <LinksUpToDate>false</LinksUpToDate>
  <CharactersWithSpaces>44330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2014-04-24T03:50:00Z</dcterms:created>
  <dcterms:modified xsi:type="dcterms:W3CDTF">2014-04-24T03:52:00Z</dcterms:modified>
</cp:coreProperties>
</file>